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9B" w:rsidRP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000099"/>
          <w:sz w:val="28"/>
          <w:szCs w:val="28"/>
        </w:rPr>
      </w:pPr>
      <w:r w:rsidRPr="00F84E9B">
        <w:rPr>
          <w:rFonts w:ascii="Century Schoolbook" w:hAnsi="Century Schoolbook"/>
          <w:color w:val="000099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F84E9B" w:rsidRP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000099"/>
          <w:sz w:val="56"/>
          <w:szCs w:val="56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b/>
          <w:color w:val="FF0066"/>
          <w:sz w:val="56"/>
          <w:szCs w:val="56"/>
        </w:rPr>
      </w:pPr>
    </w:p>
    <w:p w:rsidR="00DD3CDE" w:rsidRPr="00F84E9B" w:rsidRDefault="00DD3CDE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b/>
          <w:color w:val="FF0066"/>
          <w:sz w:val="56"/>
          <w:szCs w:val="56"/>
        </w:rPr>
      </w:pPr>
      <w:r w:rsidRPr="00F84E9B">
        <w:rPr>
          <w:rFonts w:ascii="Century Schoolbook" w:hAnsi="Century Schoolbook"/>
          <w:b/>
          <w:color w:val="FF0066"/>
          <w:sz w:val="56"/>
          <w:szCs w:val="56"/>
        </w:rPr>
        <w:t>СЦЕНАРИЙ</w:t>
      </w:r>
    </w:p>
    <w:p w:rsidR="00F84E9B" w:rsidRP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b/>
          <w:color w:val="FF0066"/>
          <w:sz w:val="56"/>
          <w:szCs w:val="56"/>
        </w:rPr>
      </w:pPr>
      <w:r w:rsidRPr="00F84E9B">
        <w:rPr>
          <w:rFonts w:ascii="Century Schoolbook" w:hAnsi="Century Schoolbook"/>
          <w:b/>
          <w:color w:val="FF0066"/>
          <w:sz w:val="56"/>
          <w:szCs w:val="56"/>
        </w:rPr>
        <w:t>детского утренника</w:t>
      </w:r>
    </w:p>
    <w:p w:rsidR="00DD3CDE" w:rsidRPr="00F84E9B" w:rsidRDefault="00DD3CDE" w:rsidP="00DD3CDE">
      <w:pPr>
        <w:pStyle w:val="a4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FF0066"/>
          <w:sz w:val="32"/>
          <w:szCs w:val="32"/>
        </w:rPr>
      </w:pPr>
      <w:r w:rsidRPr="00F84E9B">
        <w:rPr>
          <w:rFonts w:ascii="Century Schoolbook" w:hAnsi="Century Schoolbook"/>
          <w:color w:val="FF0066"/>
          <w:sz w:val="52"/>
          <w:szCs w:val="52"/>
        </w:rPr>
        <w:t xml:space="preserve"> </w:t>
      </w:r>
      <w:r w:rsidRPr="00F84E9B">
        <w:rPr>
          <w:rFonts w:ascii="Century Schoolbook" w:hAnsi="Century Schoolbook"/>
          <w:color w:val="FF0066"/>
          <w:sz w:val="32"/>
          <w:szCs w:val="32"/>
        </w:rPr>
        <w:t>в старшей разновозрастной группе №2</w:t>
      </w:r>
    </w:p>
    <w:p w:rsidR="00317B2B" w:rsidRPr="00F84E9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32"/>
          <w:szCs w:val="32"/>
        </w:rPr>
      </w:pP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317B2B" w:rsidRDefault="00EC659C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0526" cy="3991970"/>
            <wp:effectExtent l="19050" t="0" r="6374" b="0"/>
            <wp:docPr id="1" name="Рисунок 1" descr="C:\Users\Заведующая\Pictures\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8 ма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19" cy="39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Default="00F84E9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F84E9B" w:rsidRPr="003909FD" w:rsidRDefault="00F84E9B" w:rsidP="00F84E9B">
      <w:pPr>
        <w:pStyle w:val="a4"/>
        <w:shd w:val="clear" w:color="auto" w:fill="FFFFFF"/>
        <w:spacing w:after="0"/>
        <w:contextualSpacing/>
        <w:jc w:val="right"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 xml:space="preserve">Воспитатель </w:t>
      </w:r>
      <w:proofErr w:type="spellStart"/>
      <w:r w:rsidRPr="003909FD">
        <w:rPr>
          <w:color w:val="000099"/>
          <w:sz w:val="28"/>
          <w:szCs w:val="28"/>
        </w:rPr>
        <w:t>Алякина</w:t>
      </w:r>
      <w:proofErr w:type="spellEnd"/>
      <w:r w:rsidRPr="003909FD">
        <w:rPr>
          <w:color w:val="000099"/>
          <w:sz w:val="28"/>
          <w:szCs w:val="28"/>
        </w:rPr>
        <w:t xml:space="preserve"> Е.А.</w:t>
      </w:r>
    </w:p>
    <w:p w:rsidR="00317B2B" w:rsidRPr="007B41F8" w:rsidRDefault="007B41F8" w:rsidP="00DD3CDE">
      <w:pPr>
        <w:pStyle w:val="a4"/>
        <w:shd w:val="clear" w:color="auto" w:fill="FFFFFF"/>
        <w:spacing w:after="0"/>
        <w:contextualSpacing/>
        <w:jc w:val="center"/>
        <w:rPr>
          <w:color w:val="000099"/>
          <w:sz w:val="28"/>
          <w:szCs w:val="28"/>
        </w:rPr>
      </w:pPr>
      <w:r w:rsidRPr="007B41F8">
        <w:rPr>
          <w:color w:val="000099"/>
          <w:sz w:val="28"/>
          <w:szCs w:val="28"/>
        </w:rPr>
        <w:t>2018г</w:t>
      </w:r>
    </w:p>
    <w:p w:rsidR="00317B2B" w:rsidRDefault="00317B2B" w:rsidP="00DD3CDE">
      <w:pPr>
        <w:pStyle w:val="a4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7C35A1" w:rsidRPr="003909FD" w:rsidRDefault="007C35A1" w:rsidP="002C56B0">
      <w:pPr>
        <w:pStyle w:val="a4"/>
        <w:shd w:val="clear" w:color="auto" w:fill="FFFFFF"/>
        <w:rPr>
          <w:i/>
          <w:color w:val="000099"/>
          <w:sz w:val="28"/>
          <w:szCs w:val="28"/>
        </w:rPr>
      </w:pPr>
      <w:r w:rsidRPr="003909FD">
        <w:rPr>
          <w:i/>
          <w:color w:val="000099"/>
          <w:sz w:val="28"/>
          <w:szCs w:val="28"/>
        </w:rPr>
        <w:lastRenderedPageBreak/>
        <w:t>В зал заходят только мальчики, становятся полукругом.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1-й мальчик.</w:t>
      </w:r>
      <w:r w:rsidRPr="003909FD">
        <w:rPr>
          <w:color w:val="000099"/>
          <w:sz w:val="28"/>
          <w:szCs w:val="28"/>
        </w:rPr>
        <w:t xml:space="preserve"> Опять пришла весна к нам в дом,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Опять мы праздника все ждём!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Как запоём мы, как запляшем!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Но только где девчонки наши?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2-й мальчик.</w:t>
      </w:r>
      <w:r w:rsidRPr="003909FD">
        <w:rPr>
          <w:color w:val="000099"/>
          <w:sz w:val="28"/>
          <w:szCs w:val="28"/>
        </w:rPr>
        <w:t xml:space="preserve"> Они наводят красоту! Сказали, скоро подойдут.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 xml:space="preserve">Пока без них </w:t>
      </w:r>
      <w:proofErr w:type="spellStart"/>
      <w:r w:rsidRPr="003909FD">
        <w:rPr>
          <w:color w:val="000099"/>
          <w:sz w:val="28"/>
          <w:szCs w:val="28"/>
        </w:rPr>
        <w:t>повыступаем</w:t>
      </w:r>
      <w:proofErr w:type="spellEnd"/>
      <w:r w:rsidRPr="003909FD">
        <w:rPr>
          <w:color w:val="000099"/>
          <w:sz w:val="28"/>
          <w:szCs w:val="28"/>
        </w:rPr>
        <w:t>, стихи для мамы почитаем.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3-й мальчик.</w:t>
      </w:r>
      <w:r w:rsidRPr="003909FD">
        <w:rPr>
          <w:color w:val="000099"/>
          <w:sz w:val="28"/>
          <w:szCs w:val="28"/>
        </w:rPr>
        <w:t xml:space="preserve"> Мама, мама, мамочка, солнышко моё,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Как с тобою радостно, как с тобой тепло!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Без тебя в душе моей не цветут цветы!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Буду счастлив я тогда, когда рядом ты!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4-й мальчик.</w:t>
      </w:r>
      <w:r w:rsidRPr="003909FD">
        <w:rPr>
          <w:color w:val="000099"/>
          <w:sz w:val="28"/>
          <w:szCs w:val="28"/>
        </w:rPr>
        <w:t xml:space="preserve"> Мама, мама, мамочка, будь такой всегда,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Ты такая добрая у меня одна!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Океаны проплыву, обойду весь свет –</w:t>
      </w:r>
    </w:p>
    <w:p w:rsidR="007C35A1" w:rsidRPr="003909FD" w:rsidRDefault="009F7620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hyperlink r:id="rId5" w:history="1">
        <w:r w:rsidR="007C35A1" w:rsidRPr="003909FD">
          <w:rPr>
            <w:rStyle w:val="a5"/>
            <w:color w:val="000099"/>
            <w:sz w:val="28"/>
            <w:szCs w:val="28"/>
          </w:rPr>
          <w:t>Лучше мамочки моей в целом мире нет</w:t>
        </w:r>
      </w:hyperlink>
      <w:r w:rsidR="007C35A1" w:rsidRPr="003909FD">
        <w:rPr>
          <w:color w:val="000099"/>
          <w:sz w:val="28"/>
          <w:szCs w:val="28"/>
        </w:rPr>
        <w:t>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5-й мальчик.</w:t>
      </w:r>
      <w:r w:rsidRPr="003909FD">
        <w:rPr>
          <w:color w:val="000099"/>
          <w:sz w:val="28"/>
          <w:szCs w:val="28"/>
        </w:rPr>
        <w:t xml:space="preserve"> Что ж девчонок не видать? Сколько можно тут их ждать?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Я отказываюсь дальше праздник продолжать!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6-й мальчик.</w:t>
      </w:r>
      <w:r w:rsidRPr="003909FD">
        <w:rPr>
          <w:color w:val="000099"/>
          <w:sz w:val="28"/>
          <w:szCs w:val="28"/>
        </w:rPr>
        <w:t xml:space="preserve"> Ой, друзья, ведь мы забыли, что этот праздник и для них!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Мы ж не так их пригласили, ждут девчонки слов других!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Все.</w:t>
      </w:r>
      <w:r w:rsidRPr="003909FD">
        <w:rPr>
          <w:color w:val="000099"/>
          <w:sz w:val="28"/>
          <w:szCs w:val="28"/>
        </w:rPr>
        <w:t xml:space="preserve"> Самых лучших, самых милых, самых добрых и красивых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Мы девчонок приглашаем! Их торжественно встречаем!</w:t>
      </w:r>
    </w:p>
    <w:p w:rsidR="00CB6E1E" w:rsidRPr="003909FD" w:rsidRDefault="00CB6E1E" w:rsidP="002C56B0">
      <w:pPr>
        <w:pStyle w:val="a4"/>
        <w:shd w:val="clear" w:color="auto" w:fill="FFFFFF"/>
        <w:contextualSpacing/>
        <w:rPr>
          <w:rStyle w:val="a6"/>
          <w:color w:val="000099"/>
          <w:sz w:val="28"/>
          <w:szCs w:val="28"/>
        </w:rPr>
      </w:pPr>
    </w:p>
    <w:p w:rsidR="007C35A1" w:rsidRPr="003909FD" w:rsidRDefault="007C35A1" w:rsidP="002C56B0">
      <w:pPr>
        <w:pStyle w:val="a4"/>
        <w:shd w:val="clear" w:color="auto" w:fill="FFFFFF"/>
        <w:contextualSpacing/>
        <w:rPr>
          <w:rStyle w:val="a6"/>
          <w:color w:val="000099"/>
          <w:sz w:val="28"/>
          <w:szCs w:val="28"/>
        </w:rPr>
      </w:pPr>
      <w:r w:rsidRPr="003909FD">
        <w:rPr>
          <w:rStyle w:val="a6"/>
          <w:color w:val="000099"/>
          <w:sz w:val="28"/>
          <w:szCs w:val="28"/>
        </w:rPr>
        <w:t>(Под музыку входят дево</w:t>
      </w:r>
      <w:r w:rsidR="002C56B0" w:rsidRPr="003909FD">
        <w:rPr>
          <w:rStyle w:val="a6"/>
          <w:color w:val="000099"/>
          <w:sz w:val="28"/>
          <w:szCs w:val="28"/>
        </w:rPr>
        <w:t>чки</w:t>
      </w:r>
      <w:r w:rsidRPr="003909FD">
        <w:rPr>
          <w:rStyle w:val="a6"/>
          <w:color w:val="000099"/>
          <w:sz w:val="28"/>
          <w:szCs w:val="28"/>
        </w:rPr>
        <w:t>)</w:t>
      </w:r>
      <w:r w:rsidR="002C56B0" w:rsidRPr="003909FD">
        <w:rPr>
          <w:rStyle w:val="a6"/>
          <w:color w:val="000099"/>
          <w:sz w:val="28"/>
          <w:szCs w:val="28"/>
        </w:rPr>
        <w:t>.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1-я девочка.</w:t>
      </w:r>
      <w:r w:rsidRPr="003909FD">
        <w:rPr>
          <w:color w:val="000099"/>
          <w:sz w:val="28"/>
          <w:szCs w:val="28"/>
        </w:rPr>
        <w:t xml:space="preserve"> Отшумела злая вьюга, тёплый ветер дует с юга,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Капли напевают нам, что сегодня праздник мам!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2-я девочка.</w:t>
      </w:r>
      <w:r w:rsidRPr="003909FD">
        <w:rPr>
          <w:color w:val="000099"/>
          <w:sz w:val="28"/>
          <w:szCs w:val="28"/>
        </w:rPr>
        <w:t xml:space="preserve"> Их услышал ручеёк, улыбнулся и потёк,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И кивнул нам из-под снега первый мартовский цветок.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3-я девочка.</w:t>
      </w:r>
      <w:r w:rsidRPr="003909FD">
        <w:rPr>
          <w:color w:val="000099"/>
          <w:sz w:val="28"/>
          <w:szCs w:val="28"/>
        </w:rPr>
        <w:t xml:space="preserve"> Мы, услышав звон капели, быстро спрыгнули с постели!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К двери мчимся прямиком: праздник, заходи в наш дом!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4-я девочка.</w:t>
      </w:r>
      <w:r w:rsidRPr="003909FD">
        <w:rPr>
          <w:color w:val="000099"/>
          <w:sz w:val="28"/>
          <w:szCs w:val="28"/>
        </w:rPr>
        <w:t xml:space="preserve"> Мамы, бабушки, сейчас мы хотим поздравить вас!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А ещё поздравить рады воспитателей детсада!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5-я девочка.</w:t>
      </w:r>
      <w:r w:rsidRPr="003909FD">
        <w:rPr>
          <w:color w:val="000099"/>
          <w:sz w:val="28"/>
          <w:szCs w:val="28"/>
        </w:rPr>
        <w:t xml:space="preserve"> Много о мамочке песенок спето.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Мы добротою, как солнцем согреты.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Только нам хочется снова и снова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Маме сказать своё доброе слово!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6-я девочка.</w:t>
      </w:r>
      <w:r w:rsidRPr="003909FD">
        <w:rPr>
          <w:color w:val="000099"/>
          <w:sz w:val="28"/>
          <w:szCs w:val="28"/>
        </w:rPr>
        <w:t xml:space="preserve"> Мы долго думали, решали, что бы такого подарить,</w:t>
      </w:r>
    </w:p>
    <w:p w:rsidR="00CB6E1E" w:rsidRPr="003909FD" w:rsidRDefault="00CB6E1E" w:rsidP="00CB6E1E">
      <w:pPr>
        <w:pStyle w:val="a4"/>
        <w:shd w:val="clear" w:color="auto" w:fill="FFFFFF"/>
        <w:spacing w:after="0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Ведь подарок, полагали, самым лучшим должен быть!</w:t>
      </w:r>
    </w:p>
    <w:p w:rsidR="00CB6E1E" w:rsidRPr="003909FD" w:rsidRDefault="00CB6E1E" w:rsidP="002C56B0">
      <w:pPr>
        <w:pStyle w:val="a4"/>
        <w:shd w:val="clear" w:color="auto" w:fill="FFFFFF"/>
        <w:contextualSpacing/>
        <w:rPr>
          <w:rStyle w:val="a6"/>
          <w:color w:val="000099"/>
          <w:sz w:val="28"/>
          <w:szCs w:val="28"/>
        </w:rPr>
      </w:pPr>
    </w:p>
    <w:p w:rsidR="007C35A1" w:rsidRPr="003909FD" w:rsidRDefault="00317B2B" w:rsidP="002C56B0">
      <w:pPr>
        <w:pStyle w:val="a4"/>
        <w:shd w:val="clear" w:color="auto" w:fill="FFFFFF"/>
        <w:contextualSpacing/>
        <w:rPr>
          <w:rStyle w:val="a6"/>
          <w:color w:val="000099"/>
          <w:sz w:val="28"/>
          <w:szCs w:val="28"/>
        </w:rPr>
      </w:pPr>
      <w:r w:rsidRPr="003909FD">
        <w:rPr>
          <w:rStyle w:val="a6"/>
          <w:color w:val="000099"/>
          <w:sz w:val="28"/>
          <w:szCs w:val="28"/>
        </w:rPr>
        <w:t>Песня «Солнышко лучистое…»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rStyle w:val="a3"/>
          <w:color w:val="000099"/>
          <w:sz w:val="28"/>
          <w:szCs w:val="28"/>
        </w:rPr>
        <w:t>Ведущая.</w:t>
      </w:r>
      <w:r w:rsidRPr="003909FD">
        <w:rPr>
          <w:color w:val="000099"/>
          <w:sz w:val="28"/>
          <w:szCs w:val="28"/>
        </w:rPr>
        <w:t xml:space="preserve"> Когда после долгой холодной зимы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И поле проснётся, и лес,</w:t>
      </w:r>
    </w:p>
    <w:p w:rsidR="007C35A1" w:rsidRPr="003909FD" w:rsidRDefault="007C35A1" w:rsidP="002C56B0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Под тёплым и ласковым солнцем весны</w:t>
      </w:r>
    </w:p>
    <w:p w:rsidR="007C35A1" w:rsidRDefault="007C35A1" w:rsidP="00DD3CDE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  <w:r w:rsidRPr="003909FD">
        <w:rPr>
          <w:color w:val="000099"/>
          <w:sz w:val="28"/>
          <w:szCs w:val="28"/>
        </w:rPr>
        <w:t>Случается много чудес!</w:t>
      </w:r>
    </w:p>
    <w:p w:rsidR="003909FD" w:rsidRPr="003909FD" w:rsidRDefault="003909FD" w:rsidP="00DD3CDE">
      <w:pPr>
        <w:pStyle w:val="a4"/>
        <w:shd w:val="clear" w:color="auto" w:fill="FFFFFF"/>
        <w:contextualSpacing/>
        <w:rPr>
          <w:color w:val="000099"/>
          <w:sz w:val="28"/>
          <w:szCs w:val="28"/>
        </w:rPr>
      </w:pP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lastRenderedPageBreak/>
        <w:t>(раздается стук в двери, залетает скворец)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Скворец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Здравствуйте! </w:t>
      </w:r>
      <w:proofErr w:type="spellStart"/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Я-Скворец</w:t>
      </w:r>
      <w:proofErr w:type="spellEnd"/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, Красивых песен творец!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Весну-красну</w:t>
      </w:r>
      <w:proofErr w:type="spellEnd"/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видал, Она весточку прислала.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Здравствуй, Скворец. Говоришь, Весну видел. Она нам что-нибудь передала?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Скворец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Да, вот письмо. Возьмите и прочитайте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.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</w:t>
      </w:r>
      <w:proofErr w:type="gramStart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о</w:t>
      </w:r>
      <w:proofErr w:type="gramEnd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тдает письмо)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(Открывает и читает)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«С праздником я поздравляю Бабушек, девчонок, мам! Будьте веселы, красивы, Всем дарите ласку, свет. Вам здоровья я желаю, И дожить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аж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до ста лет!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мой возьмите</w:t>
      </w:r>
      <w:proofErr w:type="gramStart"/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И</w:t>
      </w:r>
      <w:proofErr w:type="gramEnd"/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волшебство к себе зовите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! </w:t>
      </w:r>
      <w:proofErr w:type="spellStart"/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Весна-красна</w:t>
      </w:r>
      <w:proofErr w:type="spellEnd"/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.»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? А где он?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Скворец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Сейчас, я его под крылышком спрятал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(ищет, но не находит)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Ай-яй-яй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потерялся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Что же делать? Как же быть?</w:t>
      </w:r>
    </w:p>
    <w:p w:rsidR="00F718E5" w:rsidRPr="003909FD" w:rsidRDefault="00F718E5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 xml:space="preserve">Скворец: 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Полечу искать колокольчик.</w:t>
      </w:r>
    </w:p>
    <w:p w:rsidR="007C35A1" w:rsidRPr="003909FD" w:rsidRDefault="002C56B0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(</w:t>
      </w:r>
      <w:r w:rsidR="007C35A1"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Под музыку заходит Баба-Яга, поет частушку</w:t>
      </w: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)</w:t>
      </w:r>
    </w:p>
    <w:p w:rsidR="002C56B0" w:rsidRPr="003909FD" w:rsidRDefault="002C56B0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Шла я лесом мимо кочек,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Там нашла я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!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Он такую трель завел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И сюда меня привел! Ух!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Я —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Ягушечка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лесная,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Я — девчонка озорная!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Я люблю шутить, смеяться,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Всяко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разно забавляться! Ух!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Я невредная, незлая,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Я девчонка — просто клад! </w:t>
      </w:r>
    </w:p>
    <w:p w:rsidR="002C56B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И умна я, и красива, 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Все об этом говорят! Ух!</w:t>
      </w:r>
    </w:p>
    <w:p w:rsidR="007C35A1" w:rsidRPr="003909FD" w:rsidRDefault="002C56B0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(</w:t>
      </w:r>
      <w:r w:rsidR="007C35A1"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На музыкальный отыгрыш пляшет, звеня </w:t>
      </w:r>
      <w:r w:rsidR="007C35A1"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  <w:t>колокольчиком</w:t>
      </w:r>
      <w:r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  <w:t>)</w:t>
      </w:r>
      <w:r w:rsidR="007C35A1"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Ой, куда ж это я попала? Ноги мои, куда вы меня завели?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Здравствуй, Баба-Яга!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Здрасьте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здрасьте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всем! Что это тут за веселье?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Ты попала к нам на праздник! Сегодня ребята поздравляют всех мам, бабушек и девочек!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С чем же это они поздравляют? Что за праздник сегодня? Почему я ничего не знаю?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Сегодня праздник 8 </w:t>
      </w: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Марта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! Женский день!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Ой,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счастье-то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какое! Ведь я,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Ягулечка-красотулечка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тоже женщина! Значит, и меня должны поздравлять!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(Говорит это кокетливо)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Конечно! С праздником тебя! И мы с ребятами хотим подарить тебе комплименты — это такие приятные вежливые слова.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Дети по очереди хвалят Бабу-Ягу.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Ой, как мне приятно — даже станцевать захотелось. </w:t>
      </w:r>
      <w:proofErr w:type="gramStart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(Пляшет.</w:t>
      </w:r>
      <w:proofErr w:type="gramEnd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 xml:space="preserve"> </w:t>
      </w:r>
      <w:proofErr w:type="gramStart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 xml:space="preserve">Звенит </w:t>
      </w:r>
      <w:r w:rsidRPr="003909FD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колокольчиком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.)</w:t>
      </w:r>
      <w:proofErr w:type="gramEnd"/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lastRenderedPageBreak/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Может это и есть тот самый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? Бабушка-Яга,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ты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где взяла этот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Я его нашла, это мой!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А ты знаешь, что он необычный, а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волшебный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Правда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(радуется)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Значит можно с ним разных вещей наколдовать!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(хитро)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Ну вот, Баба-Яга, опять ты за свое! У тебя же сегодня праздник, веди себя хорошо, а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лучше нам отдай…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(думает)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Думаете? Ладно, так и быть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 xml:space="preserve">(отдает </w:t>
      </w:r>
      <w:r w:rsidRPr="003909FD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Вот видите, какая Баба-Яга добрая! А теперь проверим, действительно ли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может исполнить наши желания? Первое желание от тебя, Баба-Яга.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наш</w:t>
      </w:r>
      <w:r w:rsidR="00F06D3B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, звени, танцевать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всех пригласи!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Дети исполняют </w:t>
      </w:r>
      <w:r w:rsidR="00F06D3B"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танец «Сегодня праздник у девчат…»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Удивительно!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действительно волшебный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!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(удивленно)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Давайте, загадаем игру! Веселую!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наш звени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, и играть всех пригласи!</w:t>
      </w:r>
    </w:p>
    <w:p w:rsidR="00F231EF" w:rsidRPr="003909FD" w:rsidRDefault="007C35A1" w:rsidP="00335A58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Игра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«Мама собирается на работу»</w:t>
      </w: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Здорово! Но, что</w:t>
      </w:r>
      <w:r w:rsidR="00335A58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-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то ножки мои устали…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А ты немножко отдохни, посиди, а ребята  стихи почитают.</w:t>
      </w:r>
    </w:p>
    <w:p w:rsidR="00DD3CDE" w:rsidRPr="003909FD" w:rsidRDefault="00DD3CDE" w:rsidP="002C56B0">
      <w:pPr>
        <w:spacing w:line="240" w:lineRule="auto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1-й ребёнок.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Давайте, ребята, простыми словами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Вместе расскажем о своей маме.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Лучший повар в доме — мама: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Тушит мясо, варит каши.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2-й ребёнок.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И уборщица, когда мы разбросаем вещи наши.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Лишь заря глаза откроет, мама чистит, варит, моет!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3-й ребёнок.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И учительница — мама, вместе с ней читаем книжки. 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Даже врач она, когда мы с братом набиваем шишки.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4-й ребёнок.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Гриппом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я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когда болела — мама ночь со мной сидела…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Шьёт нам юбки, платья, брюки — мастерица на все руки.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5-й ребёнок.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Мы назовём тебя самою лучшею,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Ласковым солнышком, солнечным лучиком!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Сколько бы слов о тебе ни сказали,</w:t>
      </w:r>
    </w:p>
    <w:p w:rsidR="00DD3CDE" w:rsidRPr="003909FD" w:rsidRDefault="00DD3CDE" w:rsidP="00DD3CD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Но всё равно будет этого мало!</w:t>
      </w:r>
    </w:p>
    <w:p w:rsidR="00DD3CDE" w:rsidRPr="003909FD" w:rsidRDefault="00DD3CDE" w:rsidP="002C56B0">
      <w:pPr>
        <w:spacing w:line="240" w:lineRule="auto"/>
        <w:contextualSpacing/>
        <w:rPr>
          <w:rFonts w:ascii="Times New Roman" w:hAnsi="Times New Roman" w:cs="Times New Roman"/>
          <w:color w:val="000099"/>
          <w:sz w:val="28"/>
          <w:szCs w:val="28"/>
        </w:rPr>
      </w:pP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Молодцы! А вы песни петь любите?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Дети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Да!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Дети исполняют песню </w:t>
      </w:r>
      <w:r w:rsidR="00F06D3B"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«Мамочка милая…»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Действительно, очень хорошо поете! Ребята, я забыла спросить, а вы дома своим родителям помогаете-то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Все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Да!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А чем?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Вот послушай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Баба-Яга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какой помощник есть у мамы.</w:t>
      </w:r>
    </w:p>
    <w:p w:rsidR="00335A58" w:rsidRPr="003909FD" w:rsidRDefault="00335A58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335A58" w:rsidRPr="003909FD" w:rsidRDefault="00335A58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 xml:space="preserve"> Мальчик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Я один у мамы сын,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Нет у мамы дочки.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Как же маме не помочь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Постирать платочки?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Мыло пенится в корыте 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— Я стираю, посмотрите!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Вот какой помощник.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Девочка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Ох! Устала я, устала, по хозяйству помогала.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Дом большой, а я одна, ох, болит моя спина.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Я посуду мыла, мыла, чашку новую разбила,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Стала склеивать осколки: на пол клей свалился с полки.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Пол отмыла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до бела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– бац, чернила пролила, </w:t>
      </w: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Час возилась я со стиркой, получилось платье с дыркой. </w:t>
      </w:r>
    </w:p>
    <w:p w:rsidR="007C35A1" w:rsidRPr="003909FD" w:rsidRDefault="007C35A1" w:rsidP="00A14E7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Ох! Устала, я устала, по хозяйству помогала.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Наши ребятки такие хорошие помощники. Сейчас ты в этом убедишься!</w:t>
      </w:r>
    </w:p>
    <w:p w:rsidR="00317B2B" w:rsidRPr="003909FD" w:rsidRDefault="00317B2B" w:rsidP="00317B2B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Игра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«</w:t>
      </w:r>
      <w:proofErr w:type="spellStart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Подметалочки</w:t>
      </w:r>
      <w:proofErr w:type="spellEnd"/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»</w:t>
      </w:r>
    </w:p>
    <w:p w:rsidR="00317B2B" w:rsidRPr="003909FD" w:rsidRDefault="00317B2B" w:rsidP="00317B2B">
      <w:pPr>
        <w:spacing w:before="161" w:after="16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Выстраиваются 2 команды детей. </w:t>
      </w:r>
      <w:proofErr w:type="gramStart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На против</w:t>
      </w:r>
      <w:proofErr w:type="gramEnd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каждой стоит стул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(на расстоянии 5-7 шагов)</w:t>
      </w: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. Первому ребенок с каждой команды дается в руки веник и воздушный шарик. Ребенок должен "домести" шарик до стульчика, "обвести" вокруг него и вернутся назад к команде. Потом он передает веник следующему участнику, и все повторяется. Команда, которая быстрее закончит эстафету, побеждает.</w:t>
      </w:r>
    </w:p>
    <w:p w:rsidR="00A14E70" w:rsidRPr="003909FD" w:rsidRDefault="00A14E70" w:rsidP="00317B2B">
      <w:pPr>
        <w:spacing w:before="161" w:after="161" w:line="240" w:lineRule="auto"/>
        <w:contextualSpacing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A14E70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Ой, ребята, </w:t>
      </w:r>
      <w:r w:rsidR="00A14E70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молодцы! А можно ещё одно желание? Колокольчик наш звени и нам сказку покажи.</w:t>
      </w:r>
    </w:p>
    <w:p w:rsidR="00F06D3B" w:rsidRPr="003909FD" w:rsidRDefault="00F06D3B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A14E70" w:rsidRPr="003909FD" w:rsidRDefault="00A042F9" w:rsidP="00A14E70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u w:val="single"/>
        </w:rPr>
        <w:t xml:space="preserve">Сказка </w:t>
      </w:r>
      <w:r w:rsidR="00A14E70"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u w:val="single"/>
        </w:rPr>
        <w:t>«КОЛОБОК»</w:t>
      </w:r>
      <w:r w:rsidR="00F06D3B"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u w:val="single"/>
        </w:rPr>
        <w:t xml:space="preserve"> </w:t>
      </w:r>
      <w:r w:rsidR="00F06D3B"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  <w:t>(исполняют папы)</w:t>
      </w:r>
    </w:p>
    <w:p w:rsidR="00317B2B" w:rsidRPr="003909FD" w:rsidRDefault="00317B2B" w:rsidP="00317B2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Действующие лица (папы):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>Старик – «Есть хочу!»</w:t>
      </w:r>
    </w:p>
    <w:p w:rsidR="00317B2B" w:rsidRPr="003909FD" w:rsidRDefault="00317B2B" w:rsidP="00317B2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Старуха – «Где моя сковорода!»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>Колобок – «Нас не догонят!»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 xml:space="preserve">Заяц – «Скок-поскок, а я голоден как волк». </w:t>
      </w:r>
    </w:p>
    <w:p w:rsidR="00317B2B" w:rsidRPr="003909FD" w:rsidRDefault="00317B2B" w:rsidP="00317B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Волк – «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Шняга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шняжная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– жизнь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общажная</w:t>
      </w:r>
      <w:proofErr w:type="spell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У-У-У-У» 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 xml:space="preserve">Медведь – «Я здесь самый сильный!» </w:t>
      </w:r>
    </w:p>
    <w:p w:rsidR="00317B2B" w:rsidRPr="003909FD" w:rsidRDefault="00317B2B" w:rsidP="00317B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Лиса – «Я не ем колобков, лучше дайте мне грибов"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ТЕКСТ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>Ж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или – были Старик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со Старухой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Как-то раз Старуха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по амбару помела, по сусекам поскребла, замесила тесто, испекла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и положила его на окошко студиться. Надоело Колобку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на окошке лежать и покатился он с подоконника – на завалинку, с завалинки – на крылечко, с крылечка – на дорожку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…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>К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атится, катится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а на встречу ему Заяц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Спел 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lastRenderedPageBreak/>
        <w:t xml:space="preserve">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песенку и покатился дальше, только Заяц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 обиженно)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его и видел.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 xml:space="preserve">Катится, катится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а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на встречу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ему Волк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Спел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песенку и покатился дальше, только Волк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его и видел.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 xml:space="preserve">Катится, катится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а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на встречу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ему Медведь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 басом)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Спел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песенку и покатился дальше, только Медведь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его и видел.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 xml:space="preserve">Катится, катится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а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на встречу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ему Лиса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.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Спел Колобок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песенку, а пока пел, Лиса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(реплика, потирая лапки)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тихонечко подкралась и съела.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  <w:t>Тут и сказке конец. Кто смотрел – тот молодец!</w:t>
      </w:r>
    </w:p>
    <w:p w:rsidR="00F06D3B" w:rsidRPr="003909FD" w:rsidRDefault="00F06D3B" w:rsidP="00A14E70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</w:pPr>
    </w:p>
    <w:p w:rsidR="007C35A1" w:rsidRPr="003909FD" w:rsidRDefault="007C35A1" w:rsidP="00A042F9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А </w:t>
      </w:r>
      <w:proofErr w:type="gram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может мы еще попросим</w:t>
      </w:r>
      <w:proofErr w:type="gramEnd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веселую игру у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!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наш звени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и играть всех пригласи в игру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«Найди свой цветок»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Игра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«Найди свой цветок»</w:t>
      </w:r>
    </w:p>
    <w:p w:rsidR="00317B2B" w:rsidRPr="003909FD" w:rsidRDefault="00317B2B" w:rsidP="00317B2B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Приглашаются три-четыре мамы. Вед</w:t>
      </w:r>
      <w:proofErr w:type="gramStart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.</w:t>
      </w:r>
      <w:proofErr w:type="gramEnd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</w:t>
      </w:r>
      <w:proofErr w:type="gramStart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д</w:t>
      </w:r>
      <w:proofErr w:type="gramEnd"/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аёт каждой маме разный по цвету цветок. Выбирают три команды детей по 4-5 человек. Детям раздают такие же цветы. У каждой команды – свой цветок. Под музыку дети и мамы ходят по залу врассыпную. По окончании музыки мамы останавливаются, каждая поднимает цветок вверх, и дети бегут к той маме, у которой цветок такого же цвета, и образуют </w:t>
      </w:r>
      <w:r w:rsidRPr="003909FD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  <w:t>около неё круг</w:t>
      </w: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. Команда, которая собралась в круг быстрее – победитель.</w:t>
      </w:r>
    </w:p>
    <w:p w:rsidR="00317B2B" w:rsidRPr="003909FD" w:rsidRDefault="00317B2B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Ребята, какие веселые, хорошие! Но мне пора идти….</w:t>
      </w:r>
    </w:p>
    <w:p w:rsidR="006A7714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proofErr w:type="spellStart"/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Бабусе</w:t>
      </w:r>
      <w:r w:rsidR="006A7714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чка-Ягусечка</w:t>
      </w:r>
      <w:proofErr w:type="spellEnd"/>
      <w:r w:rsidR="006A7714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останься. У нас ещё один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танец </w:t>
      </w:r>
      <w:r w:rsidR="006A7714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остался.</w:t>
      </w:r>
      <w:r w:rsidR="00A042F9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Вставай с нами.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  <w:u w:val="single"/>
        </w:rPr>
        <w:t>Танец</w:t>
      </w:r>
      <w:r w:rsidR="00317B2B" w:rsidRPr="003909FD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с мамами «С мамочкой красавицей рядышком идём…»</w:t>
      </w:r>
    </w:p>
    <w:p w:rsidR="00A042F9" w:rsidRPr="003909FD" w:rsidRDefault="00A042F9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="00A042F9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Ой. Как танец мне понравился. Я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не уйду, пока не наколдую вам сладких подарков</w:t>
      </w:r>
      <w:r w:rsidR="00A042F9"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 xml:space="preserve">(звенит в </w:t>
      </w:r>
      <w:r w:rsidRPr="003909FD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колокольчик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)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3909FD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Колокольчик наш звени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и подарки подари! Это вам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(отдает подарки</w:t>
      </w:r>
      <w:r w:rsidR="00A042F9"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 xml:space="preserve"> - яблоки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)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А ребята тоже приготовили подарки своим мамам.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Баба-яга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Ну что, теперь я пойду. До свидания! </w:t>
      </w:r>
      <w:r w:rsidRPr="003909FD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</w:rPr>
        <w:t>(уходит)</w:t>
      </w:r>
    </w:p>
    <w:p w:rsidR="007C35A1" w:rsidRPr="003909FD" w:rsidRDefault="007C35A1" w:rsidP="002C56B0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</w:rPr>
        <w:t>Ведущий</w:t>
      </w:r>
      <w:r w:rsidRPr="003909FD">
        <w:rPr>
          <w:rFonts w:ascii="Times New Roman" w:eastAsia="Times New Roman" w:hAnsi="Times New Roman" w:cs="Times New Roman"/>
          <w:color w:val="000099"/>
          <w:sz w:val="28"/>
          <w:szCs w:val="28"/>
        </w:rPr>
        <w:t>: Милые женщины, еще раз поздравляем вас с праздником! Желаем вам всего хорошего!</w:t>
      </w: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CDE" w:rsidRDefault="00DD3CDE" w:rsidP="002C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Pr="00C62E67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62E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После скворца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Шла я лесом мимо кочек,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Там нашла я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Он такую трель завел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И сюда меня привел! Ух!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Я — </w:t>
      </w:r>
      <w:proofErr w:type="spellStart"/>
      <w:r w:rsidRPr="00DD3CDE">
        <w:rPr>
          <w:rFonts w:ascii="Times New Roman" w:eastAsia="Times New Roman" w:hAnsi="Times New Roman" w:cs="Times New Roman"/>
          <w:sz w:val="28"/>
          <w:szCs w:val="28"/>
        </w:rPr>
        <w:t>Ягушечка</w:t>
      </w:r>
      <w:proofErr w:type="spell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лесная,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Я — девчонка озорная!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>Я люблю шутить, смеяться,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CDE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gram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разно забавляться! Ух!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Я невредная, незлая,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Я девчонка — просто клад!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И умна я, и красива,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>Все об этом говорят! Ух!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музыкальный отыгрыш пляшет, звеня </w:t>
      </w:r>
      <w:r w:rsidRPr="00DD3CDE">
        <w:rPr>
          <w:rFonts w:ascii="Times New Roman" w:eastAsia="Times New Roman" w:hAnsi="Times New Roman" w:cs="Times New Roman"/>
          <w:bCs/>
          <w:i/>
          <w:sz w:val="28"/>
          <w:szCs w:val="28"/>
        </w:rPr>
        <w:t>колокольчиком)</w:t>
      </w: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Ой, куда ж это я попала? Ноги мои, куда вы меня завели?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Здравствуй, Баба-Яга!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D3CDE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CDE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всем! Что это тут за веселье?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Ты попала к нам на праздник! Сегодня ребята поздравляют всех мам, бабушек и девочек!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С чем же это они поздравляют? Что за праздник сегодня? Почему я ничего не знаю?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Сегодня праздник 8 </w:t>
      </w:r>
      <w:r w:rsidRPr="00DD3CDE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! Женский день!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Ой, </w:t>
      </w:r>
      <w:proofErr w:type="gramStart"/>
      <w:r w:rsidRPr="00DD3CDE">
        <w:rPr>
          <w:rFonts w:ascii="Times New Roman" w:eastAsia="Times New Roman" w:hAnsi="Times New Roman" w:cs="Times New Roman"/>
          <w:sz w:val="28"/>
          <w:szCs w:val="28"/>
        </w:rPr>
        <w:t>счастье-то</w:t>
      </w:r>
      <w:proofErr w:type="gram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какое! Ведь я, </w:t>
      </w:r>
      <w:proofErr w:type="spellStart"/>
      <w:r w:rsidRPr="00DD3CDE">
        <w:rPr>
          <w:rFonts w:ascii="Times New Roman" w:eastAsia="Times New Roman" w:hAnsi="Times New Roman" w:cs="Times New Roman"/>
          <w:sz w:val="28"/>
          <w:szCs w:val="28"/>
        </w:rPr>
        <w:t>Ягулечка-красотулечка</w:t>
      </w:r>
      <w:proofErr w:type="spell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, тоже женщина! Значит, и меня должны поздравлять!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(Говорит это кокетливо)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Конечно! С праздником тебя! И мы с ребятами хотим подарить тебе комплименты — это такие приятные вежливые слова.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>Дети по очереди хвалят Бабу-Ягу.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Ой, как мне приятно — даже станцевать захотелось. </w:t>
      </w:r>
      <w:proofErr w:type="gramStart"/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(Пляшет.</w:t>
      </w:r>
      <w:proofErr w:type="gramEnd"/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Звенит </w:t>
      </w:r>
      <w:r w:rsidRPr="00DD3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колокольчиком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Может это и есть тот самый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? Бабушка-Яга, </w:t>
      </w:r>
      <w:proofErr w:type="gramStart"/>
      <w:r w:rsidRPr="00DD3CDE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где взяла этот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Я его нашла, это мой!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А ты знаешь, что он необычный, а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волшебный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Правда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(радуется)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Значит можно с ним разных вещей наколдовать!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(хитро)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Ну вот, Баба-Яга, опять ты за свое! У тебя же сегодня праздник, веди себя хорошо, а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 лучше нам отдай…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(думает)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Думаете? Ладно, так и быть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(отдает </w:t>
      </w:r>
      <w:r w:rsidRPr="00DD3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Вот видите, какая Баба-Яга добрая! А теперь проверим, действительно ли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может исполнить наши желания? Первое желание от тебя, Баба-Яга.</w:t>
      </w:r>
    </w:p>
    <w:p w:rsidR="00C62E67" w:rsidRPr="00F06D3B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F06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06D3B">
        <w:rPr>
          <w:rFonts w:ascii="Times New Roman" w:eastAsia="Times New Roman" w:hAnsi="Times New Roman" w:cs="Times New Roman"/>
          <w:bCs/>
          <w:sz w:val="28"/>
          <w:szCs w:val="28"/>
        </w:rPr>
        <w:t>Колокольчик наш</w:t>
      </w:r>
      <w:r>
        <w:rPr>
          <w:rFonts w:ascii="Times New Roman" w:eastAsia="Times New Roman" w:hAnsi="Times New Roman" w:cs="Times New Roman"/>
          <w:sz w:val="28"/>
          <w:szCs w:val="28"/>
        </w:rPr>
        <w:t>, звени, песни петь</w:t>
      </w:r>
      <w:r w:rsidRPr="00F06D3B">
        <w:rPr>
          <w:rFonts w:ascii="Times New Roman" w:eastAsia="Times New Roman" w:hAnsi="Times New Roman" w:cs="Times New Roman"/>
          <w:sz w:val="28"/>
          <w:szCs w:val="28"/>
        </w:rPr>
        <w:t xml:space="preserve"> всех пригласи!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Песня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Удивительно!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 действительно волшебный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(удивленно)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Давайте, загадаем игру! Веселую!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 наш звени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, и играть всех пригласи!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«Мама собирается на работу»</w:t>
      </w: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Здорово! Но, что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то ножки мои устали…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А ты немножко отдохни, посиди, а ребята  стихи почитают.</w:t>
      </w:r>
    </w:p>
    <w:p w:rsidR="00C62E67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Молодцы! А вы песни петь любите?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исполняют песню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«Мамочка милая…»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Действительно, очень хорошо поете! Ребята, я забыла спросить, а вы дома своим родителям помогаете-то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Все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А чем?</w:t>
      </w:r>
    </w:p>
    <w:p w:rsidR="00C62E67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Вот послушай </w:t>
      </w:r>
      <w:proofErr w:type="gramStart"/>
      <w:r w:rsidRPr="00DD3CDE">
        <w:rPr>
          <w:rFonts w:ascii="Times New Roman" w:eastAsia="Times New Roman" w:hAnsi="Times New Roman" w:cs="Times New Roman"/>
          <w:sz w:val="28"/>
          <w:szCs w:val="28"/>
        </w:rPr>
        <w:t>Баба-Яга</w:t>
      </w:r>
      <w:proofErr w:type="gram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какой помощник есть у мамы.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Наши ребятки такие хорошие помощники. Сейчас ты в этом убедишься!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Подметалочки</w:t>
      </w:r>
      <w:proofErr w:type="spellEnd"/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Ой, ребята, молодцы! А можно ещё одно желание? Колокольчик наш звени и нам сказку покажи.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2E67" w:rsidRPr="00F06D3B" w:rsidRDefault="00C62E67" w:rsidP="00C62E67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Cs/>
          <w:i/>
          <w:sz w:val="28"/>
          <w:szCs w:val="28"/>
        </w:rPr>
        <w:t>Сказка «КОЛОБОК» (исполняют папы)</w:t>
      </w:r>
    </w:p>
    <w:p w:rsidR="00C62E67" w:rsidRPr="00F06D3B" w:rsidRDefault="00C62E67" w:rsidP="00C62E67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2E67" w:rsidRPr="00DD3CDE" w:rsidRDefault="00C62E67" w:rsidP="00C62E67">
      <w:pPr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Pr="00DD3CDE">
        <w:rPr>
          <w:rFonts w:ascii="Times New Roman" w:eastAsia="Times New Roman" w:hAnsi="Times New Roman" w:cs="Times New Roman"/>
          <w:sz w:val="28"/>
          <w:szCs w:val="28"/>
        </w:rPr>
        <w:t>может мы еще попросим</w:t>
      </w:r>
      <w:proofErr w:type="gram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веселую игру у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 наш звени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, и играть всех пригласи в игру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«Найди свой цветок»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«Найди свой цветок»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Ребята, какие веселые, хорошие! Но мне пора идти….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D3CDE">
        <w:rPr>
          <w:rFonts w:ascii="Times New Roman" w:eastAsia="Times New Roman" w:hAnsi="Times New Roman" w:cs="Times New Roman"/>
          <w:sz w:val="28"/>
          <w:szCs w:val="28"/>
        </w:rPr>
        <w:t>Бабусечка-Ягусечка</w:t>
      </w:r>
      <w:proofErr w:type="spellEnd"/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останься. У нас ещё один танец остался. Вставай с нами.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Танец</w:t>
      </w:r>
      <w:r w:rsidRPr="00DD3CDE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мамами.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Ой. Как танец мне понравился. Я не уйду, пока не наколдую вам сладких подарков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(звенит в </w:t>
      </w:r>
      <w:r w:rsidRPr="00DD3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колокольчик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CDE">
        <w:rPr>
          <w:rFonts w:ascii="Times New Roman" w:eastAsia="Times New Roman" w:hAnsi="Times New Roman" w:cs="Times New Roman"/>
          <w:bCs/>
          <w:sz w:val="28"/>
          <w:szCs w:val="28"/>
        </w:rPr>
        <w:t>Колокольчик наш звени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, и подарки подари! Это вам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(отдает подарки - яблоки)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А ребята тоже приготовили подарки своим мамам.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Баба-яга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 xml:space="preserve">: Ну что, теперь я пойду. До свидания! </w:t>
      </w:r>
      <w:r w:rsidRPr="00DD3CDE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(уходит)</w:t>
      </w:r>
    </w:p>
    <w:p w:rsidR="00C62E67" w:rsidRPr="00DD3CDE" w:rsidRDefault="00C62E67" w:rsidP="00C62E67">
      <w:pPr>
        <w:spacing w:before="161" w:after="161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3CD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D3CDE">
        <w:rPr>
          <w:rFonts w:ascii="Times New Roman" w:eastAsia="Times New Roman" w:hAnsi="Times New Roman" w:cs="Times New Roman"/>
          <w:sz w:val="28"/>
          <w:szCs w:val="28"/>
        </w:rPr>
        <w:t>: Милые женщины, еще раз поздравляем вас с праздником! Желаем вам всего хорошего!</w:t>
      </w:r>
    </w:p>
    <w:p w:rsidR="00C62E67" w:rsidRPr="00DD3CDE" w:rsidRDefault="00C62E67" w:rsidP="00C62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E67" w:rsidRPr="00DD3CDE" w:rsidRDefault="00C62E67" w:rsidP="00CE2B2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C62E67" w:rsidRPr="00DD3CDE" w:rsidSect="003909FD">
      <w:pgSz w:w="11906" w:h="16838"/>
      <w:pgMar w:top="1134" w:right="850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35A1"/>
    <w:rsid w:val="000D5866"/>
    <w:rsid w:val="0014185F"/>
    <w:rsid w:val="001D2EBC"/>
    <w:rsid w:val="0024723E"/>
    <w:rsid w:val="002B7C22"/>
    <w:rsid w:val="002C56B0"/>
    <w:rsid w:val="00317B2B"/>
    <w:rsid w:val="00335A58"/>
    <w:rsid w:val="003909FD"/>
    <w:rsid w:val="006A7714"/>
    <w:rsid w:val="00715112"/>
    <w:rsid w:val="007B41F8"/>
    <w:rsid w:val="007C35A1"/>
    <w:rsid w:val="007E2EA2"/>
    <w:rsid w:val="00812E4A"/>
    <w:rsid w:val="008B4D26"/>
    <w:rsid w:val="00967822"/>
    <w:rsid w:val="009F7620"/>
    <w:rsid w:val="00A042F9"/>
    <w:rsid w:val="00A14E70"/>
    <w:rsid w:val="00B032E6"/>
    <w:rsid w:val="00BE17F8"/>
    <w:rsid w:val="00C055A0"/>
    <w:rsid w:val="00C37959"/>
    <w:rsid w:val="00C62E67"/>
    <w:rsid w:val="00C66694"/>
    <w:rsid w:val="00CB6E1E"/>
    <w:rsid w:val="00CE2B28"/>
    <w:rsid w:val="00DD3CDE"/>
    <w:rsid w:val="00EC177D"/>
    <w:rsid w:val="00EC659C"/>
    <w:rsid w:val="00F06D3B"/>
    <w:rsid w:val="00F231EF"/>
    <w:rsid w:val="00F718E5"/>
    <w:rsid w:val="00F8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5A1"/>
    <w:rPr>
      <w:b/>
      <w:bCs/>
    </w:rPr>
  </w:style>
  <w:style w:type="paragraph" w:styleId="a4">
    <w:name w:val="Normal (Web)"/>
    <w:basedOn w:val="a"/>
    <w:uiPriority w:val="99"/>
    <w:unhideWhenUsed/>
    <w:rsid w:val="007C35A1"/>
    <w:pPr>
      <w:spacing w:before="100" w:beforeAutospacing="1"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35A1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7C35A1"/>
    <w:rPr>
      <w:i/>
      <w:iCs/>
    </w:rPr>
  </w:style>
  <w:style w:type="paragraph" w:styleId="a7">
    <w:name w:val="List Paragraph"/>
    <w:basedOn w:val="a"/>
    <w:uiPriority w:val="34"/>
    <w:qFormat/>
    <w:rsid w:val="00A14E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colu.ru/scenarii-utrennikov/razvlechenie-dlya-detej-v-starshej-gruppe-pust-vsegda-budet-mam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25</cp:revision>
  <cp:lastPrinted>2018-03-06T06:18:00Z</cp:lastPrinted>
  <dcterms:created xsi:type="dcterms:W3CDTF">2018-02-25T09:25:00Z</dcterms:created>
  <dcterms:modified xsi:type="dcterms:W3CDTF">2018-03-09T04:37:00Z</dcterms:modified>
</cp:coreProperties>
</file>